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E7588">
        <w:rPr>
          <w:rFonts w:ascii="Garamond" w:hAnsi="Garamond"/>
          <w:b/>
        </w:rPr>
        <w:t>Sz</w:t>
      </w:r>
      <w:r w:rsidR="00F40E0D">
        <w:rPr>
          <w:rFonts w:ascii="Garamond" w:hAnsi="Garamond"/>
          <w:b/>
        </w:rPr>
        <w:t>ikszai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F40E0D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2016.04.05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F40E0D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F40E0D" w:rsidRDefault="00F40E0D" w:rsidP="00F40E0D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0C62F3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969"/>
        <w:gridCol w:w="2337"/>
        <w:gridCol w:w="1258"/>
        <w:gridCol w:w="1231"/>
      </w:tblGrid>
      <w:tr w:rsidR="000C62F3" w:rsidRPr="000C62F3" w:rsidTr="000C62F3">
        <w:trPr>
          <w:trHeight w:val="510"/>
        </w:trPr>
        <w:tc>
          <w:tcPr>
            <w:tcW w:w="116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2016.04.04</w:t>
            </w:r>
          </w:p>
        </w:tc>
        <w:tc>
          <w:tcPr>
            <w:tcW w:w="428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SLIP - Gépészkari Napok - Gépészkari Napok </w:t>
            </w:r>
            <w:proofErr w:type="spellStart"/>
            <w:r w:rsidRPr="000C62F3">
              <w:rPr>
                <w:rFonts w:ascii="Garamond" w:hAnsi="Garamond"/>
              </w:rPr>
              <w:t>szervezéseével</w:t>
            </w:r>
            <w:proofErr w:type="spellEnd"/>
            <w:r w:rsidRPr="000C62F3">
              <w:rPr>
                <w:rFonts w:ascii="Garamond" w:hAnsi="Garamond"/>
              </w:rPr>
              <w:t xml:space="preserve"> kapcsolatos tennivalók egyeztetése</w:t>
            </w:r>
          </w:p>
        </w:tc>
        <w:tc>
          <w:tcPr>
            <w:tcW w:w="430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0C62F3">
        <w:trPr>
          <w:trHeight w:val="510"/>
        </w:trPr>
        <w:tc>
          <w:tcPr>
            <w:tcW w:w="116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2016.04.11</w:t>
            </w:r>
          </w:p>
        </w:tc>
        <w:tc>
          <w:tcPr>
            <w:tcW w:w="428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SLIP - Gépészkari Napok - Gépészkari Napok </w:t>
            </w:r>
            <w:proofErr w:type="spellStart"/>
            <w:r w:rsidRPr="000C62F3">
              <w:rPr>
                <w:rFonts w:ascii="Garamond" w:hAnsi="Garamond"/>
              </w:rPr>
              <w:t>szervezéseével</w:t>
            </w:r>
            <w:proofErr w:type="spellEnd"/>
            <w:r w:rsidRPr="000C62F3">
              <w:rPr>
                <w:rFonts w:ascii="Garamond" w:hAnsi="Garamond"/>
              </w:rPr>
              <w:t xml:space="preserve"> kapcsolatos tennivalók egyeztetése</w:t>
            </w:r>
          </w:p>
        </w:tc>
        <w:tc>
          <w:tcPr>
            <w:tcW w:w="430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942"/>
        <w:gridCol w:w="2936"/>
        <w:gridCol w:w="866"/>
        <w:gridCol w:w="1051"/>
      </w:tblGrid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előfeladat kiírás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lastRenderedPageBreak/>
              <w:t>2016.04.03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Igényfelmérő kérdőív kiértékelése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további beérkezett válaszokkal összegezve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Megbeszélés </w:t>
            </w:r>
            <w:proofErr w:type="spellStart"/>
            <w:r w:rsidRPr="000C62F3">
              <w:rPr>
                <w:rFonts w:ascii="Garamond" w:hAnsi="Garamond"/>
              </w:rPr>
              <w:t>szervezésee</w:t>
            </w:r>
            <w:proofErr w:type="spellEnd"/>
            <w:r w:rsidRPr="000C62F3">
              <w:rPr>
                <w:rFonts w:ascii="Garamond" w:hAnsi="Garamond"/>
              </w:rPr>
              <w:t xml:space="preserve"> a SLIP Gépészkari Napok csapatvezetői számára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kiértesítés, egyeztetés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2016.04.05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programterv összeállítása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végleges időbeosztás, programok fixálása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2016.04.05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Gyűrű- és Kitűzőavató Végzős Bál rendelésfelvétel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2016.04.06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utolsó körös emlékeztetők és kommunikáció az eddigi cégekkel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90</w:t>
            </w:r>
          </w:p>
        </w:tc>
      </w:tr>
      <w:tr w:rsidR="000C62F3" w:rsidRPr="000C62F3" w:rsidTr="00E307C8">
        <w:trPr>
          <w:trHeight w:val="102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2016.04.06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programjának elkészítése napi bontásban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A Kari Rendezvény Bizottság tagjai által elkészített anyagok moderálása, feladatok sorrendbe állítása, </w:t>
            </w:r>
            <w:proofErr w:type="gramStart"/>
            <w:r w:rsidRPr="000C62F3">
              <w:rPr>
                <w:rFonts w:ascii="Garamond" w:hAnsi="Garamond"/>
              </w:rPr>
              <w:t>konkrét</w:t>
            </w:r>
            <w:proofErr w:type="gramEnd"/>
            <w:r w:rsidRPr="000C62F3">
              <w:rPr>
                <w:rFonts w:ascii="Garamond" w:hAnsi="Garamond"/>
              </w:rPr>
              <w:t xml:space="preserve"> idősávok meghatározása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2016.04.07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programjának elkészítése napi bontásban, dokumentáció véglegesítése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360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2016.04.07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Gyűrű- és Kitűzőavató Végzős Bál rendelésfelvétel 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90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2016.04.07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Megbeszélés tartása a SLIP Gépészkari Napok csapatvezetői számára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45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2016.04.07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90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lastRenderedPageBreak/>
              <w:t>2016.04.10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Gépészkari Napok csapatvezetőinek tájékoztatása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emlékeztető megírása, határidők tisztázása, </w:t>
            </w:r>
            <w:proofErr w:type="gramStart"/>
            <w:r w:rsidRPr="000C62F3">
              <w:rPr>
                <w:rFonts w:ascii="Garamond" w:hAnsi="Garamond"/>
              </w:rPr>
              <w:t>dokumentumok</w:t>
            </w:r>
            <w:proofErr w:type="gramEnd"/>
            <w:r w:rsidRPr="000C62F3">
              <w:rPr>
                <w:rFonts w:ascii="Garamond" w:hAnsi="Garamond"/>
              </w:rPr>
              <w:t xml:space="preserve"> összeállítása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Csapatépítő rendezvény előkészítése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76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honlap tervezés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anyagok összeszedése, szövegezés, tervezet összeállítása Tüske Zoltánnak, majd folyamatos egyeztetés, amíg készült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2016.04.11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rendezvénybejelentők, kommunikáció csapatokkal, öntevékeny körökkel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180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2016.04.12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Csapatépítő rendezvény előkészítése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megbeszélés, feladatok összeszedése, csapatbeosztás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210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2016.04.12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kelléklista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véglegesítés, ellenőrzés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180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Műsorvezetők kiértesítése, egyeztetés a felkészüléssel kapcsolatban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programterv módosítás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2016.04.13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Csapatépítő rendezvény előkészítése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lebonyolítás átbeszélése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</w:t>
            </w:r>
          </w:p>
        </w:tc>
      </w:tr>
      <w:tr w:rsidR="000C62F3" w:rsidRPr="000C62F3" w:rsidTr="00E307C8">
        <w:trPr>
          <w:trHeight w:val="76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csapatigények összesítése, öntevékeny körök igények </w:t>
            </w:r>
            <w:r w:rsidRPr="000C62F3">
              <w:rPr>
                <w:rFonts w:ascii="Garamond" w:hAnsi="Garamond"/>
              </w:rPr>
              <w:lastRenderedPageBreak/>
              <w:t>összesítése, kommunikáció velük, kisebb feladatok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Csapatépítő rendezvény előkészítése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kellékek összeszedése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Megbeszélés </w:t>
            </w:r>
            <w:proofErr w:type="spellStart"/>
            <w:r w:rsidRPr="000C62F3">
              <w:rPr>
                <w:rFonts w:ascii="Garamond" w:hAnsi="Garamond"/>
              </w:rPr>
              <w:t>Kovalovszki</w:t>
            </w:r>
            <w:proofErr w:type="spellEnd"/>
            <w:r w:rsidRPr="000C62F3">
              <w:rPr>
                <w:rFonts w:ascii="Garamond" w:hAnsi="Garamond"/>
              </w:rPr>
              <w:t xml:space="preserve"> Mátéval és Juhász Tiborral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műsorvezetéssel kapcsolatban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Gyűrű- és Kitűzőavató Végzős Bál rendelésfelvétel 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Rendkívüli Kari Rendezvény Bizottság ülés levezénylése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Csapatépítő rendezvény levezénylése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utána irodatakarítással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210</w:t>
            </w:r>
          </w:p>
        </w:tc>
      </w:tr>
      <w:tr w:rsidR="000C62F3" w:rsidRPr="000C62F3" w:rsidTr="00E307C8">
        <w:trPr>
          <w:trHeight w:val="76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2016.04.18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Külön Gépész Hírek összeállítása és felküldése, Kari Rendezvény Bizottság tagjai számára beosztások elkészítése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2016.04.19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Szakmai Nap programjának fixálása, beosztás, kommunikáció öntevékeny körökkel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150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2016.04.19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jegyárusítás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2016.04.19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Gyűrű- és Kitűzőavató Végzős Bál rendelésfelvétel 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2016.04.19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Rendezvénybejelentők megírása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60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Rendezvénybejelentők aláíratása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Kollégiumok Igazgatóságán és Üzemeltetésnél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90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lastRenderedPageBreak/>
              <w:t>2016.04.20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kellékek beszerzése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240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jegyárusítás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2016.04.20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első </w:t>
            </w:r>
            <w:proofErr w:type="gramStart"/>
            <w:r w:rsidRPr="000C62F3">
              <w:rPr>
                <w:rFonts w:ascii="Garamond" w:hAnsi="Garamond"/>
              </w:rPr>
              <w:t>két napi</w:t>
            </w:r>
            <w:proofErr w:type="gramEnd"/>
            <w:r w:rsidRPr="000C62F3">
              <w:rPr>
                <w:rFonts w:ascii="Garamond" w:hAnsi="Garamond"/>
              </w:rPr>
              <w:t xml:space="preserve"> program teljes átbeszélése, beosztások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2016.04.21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Végső módosítások a programterven, kelléklista ellenőrzése, utolsó teendők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180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2016.04.21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jegyárusítás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2016.04.21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 xml:space="preserve">Gyűrű- és Kitűzőavató Végzős Bál rendelésfelvétel 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510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2016.04.21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második két napi program teljes átbeszélése, beosztások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maradék kellékek beszerzése és válogatása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180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2016.04.24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C62F3">
              <w:rPr>
                <w:rFonts w:ascii="Garamond" w:hAnsi="Garamond"/>
              </w:rPr>
              <w:t>kellékezés</w:t>
            </w:r>
            <w:proofErr w:type="spellEnd"/>
            <w:r w:rsidRPr="000C62F3">
              <w:rPr>
                <w:rFonts w:ascii="Garamond" w:hAnsi="Garamond"/>
              </w:rPr>
              <w:t xml:space="preserve">, </w:t>
            </w:r>
            <w:proofErr w:type="spellStart"/>
            <w:r w:rsidRPr="000C62F3">
              <w:rPr>
                <w:rFonts w:ascii="Garamond" w:hAnsi="Garamond"/>
              </w:rPr>
              <w:t>passok</w:t>
            </w:r>
            <w:proofErr w:type="spellEnd"/>
            <w:r w:rsidRPr="000C62F3">
              <w:rPr>
                <w:rFonts w:ascii="Garamond" w:hAnsi="Garamond"/>
              </w:rPr>
              <w:t xml:space="preserve"> laminálása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2016.04.25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szervezése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utolsó simítások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2016.04.25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Kari Rendezvény Bizottság megbeszélés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végső egyeztetések, szabályok átbeszélése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30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2016.04.25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felkészülés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programok levezénylése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180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2016.04.26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lebonyolítás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8-tól hajnali kettőig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1080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2016.04.27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lebonyolítás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9-től hajnali kettőig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1020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lastRenderedPageBreak/>
              <w:t>2016.04.28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lebonyolítás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10-től hajnali 5-ig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1140</w:t>
            </w:r>
          </w:p>
        </w:tc>
      </w:tr>
      <w:tr w:rsidR="000C62F3" w:rsidRPr="000C62F3" w:rsidTr="00E307C8">
        <w:trPr>
          <w:trHeight w:val="255"/>
        </w:trPr>
        <w:tc>
          <w:tcPr>
            <w:tcW w:w="122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2016.04.29</w:t>
            </w:r>
          </w:p>
        </w:tc>
        <w:tc>
          <w:tcPr>
            <w:tcW w:w="2942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SLIP - Gépészkari Napok lebonyolítás</w:t>
            </w:r>
          </w:p>
        </w:tc>
        <w:tc>
          <w:tcPr>
            <w:tcW w:w="293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15:30-tól hajnali 6:30-ig</w:t>
            </w:r>
          </w:p>
        </w:tc>
        <w:tc>
          <w:tcPr>
            <w:tcW w:w="866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51" w:type="dxa"/>
            <w:hideMark/>
          </w:tcPr>
          <w:p w:rsidR="000C62F3" w:rsidRPr="000C62F3" w:rsidRDefault="000C62F3" w:rsidP="000C62F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C62F3">
              <w:rPr>
                <w:rFonts w:ascii="Garamond" w:hAnsi="Garamond"/>
              </w:rPr>
              <w:t>900</w:t>
            </w:r>
          </w:p>
        </w:tc>
      </w:tr>
    </w:tbl>
    <w:p w:rsidR="00E307C8" w:rsidRDefault="00E307C8" w:rsidP="00E307C8">
      <w:pPr>
        <w:spacing w:line="360" w:lineRule="auto"/>
        <w:jc w:val="both"/>
        <w:rPr>
          <w:rFonts w:ascii="Garamond" w:hAnsi="Garamond"/>
        </w:rPr>
      </w:pPr>
    </w:p>
    <w:p w:rsidR="00E307C8" w:rsidRDefault="00E307C8" w:rsidP="00E307C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FE4A81">
        <w:rPr>
          <w:rFonts w:ascii="Garamond" w:hAnsi="Garamond"/>
        </w:rPr>
        <w:t>rt elnyert ösztöndíj összege 1381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FE4A81">
        <w:rPr>
          <w:rFonts w:ascii="Garamond" w:hAnsi="Garamond"/>
        </w:rPr>
        <w:t>őszakbeli</w:t>
      </w:r>
      <w:proofErr w:type="spellEnd"/>
      <w:r w:rsidR="00FE4A81">
        <w:rPr>
          <w:rFonts w:ascii="Garamond" w:hAnsi="Garamond"/>
        </w:rPr>
        <w:t xml:space="preserve"> összes munkájának 14,69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74C" w:rsidRDefault="000C274C">
      <w:pPr>
        <w:spacing w:before="0"/>
      </w:pPr>
      <w:r>
        <w:separator/>
      </w:r>
    </w:p>
  </w:endnote>
  <w:endnote w:type="continuationSeparator" w:id="0">
    <w:p w:rsidR="000C274C" w:rsidRDefault="000C27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74C" w:rsidRDefault="000C274C">
      <w:pPr>
        <w:spacing w:before="0"/>
      </w:pPr>
      <w:r>
        <w:separator/>
      </w:r>
    </w:p>
  </w:footnote>
  <w:footnote w:type="continuationSeparator" w:id="0">
    <w:p w:rsidR="000C274C" w:rsidRDefault="000C27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0CE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C274C"/>
    <w:rsid w:val="000C62F3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861F2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4508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5410"/>
    <w:rsid w:val="003B6551"/>
    <w:rsid w:val="003B6FC3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D2A"/>
    <w:rsid w:val="004B05CF"/>
    <w:rsid w:val="004B0C66"/>
    <w:rsid w:val="004D1412"/>
    <w:rsid w:val="004E7588"/>
    <w:rsid w:val="004F155C"/>
    <w:rsid w:val="004F18E4"/>
    <w:rsid w:val="004F3255"/>
    <w:rsid w:val="00501318"/>
    <w:rsid w:val="0050651D"/>
    <w:rsid w:val="0052078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381C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1F84"/>
    <w:rsid w:val="008C1B98"/>
    <w:rsid w:val="008C330A"/>
    <w:rsid w:val="008C721E"/>
    <w:rsid w:val="008D2A40"/>
    <w:rsid w:val="008F6217"/>
    <w:rsid w:val="00901FC5"/>
    <w:rsid w:val="00902190"/>
    <w:rsid w:val="00920BD6"/>
    <w:rsid w:val="00941245"/>
    <w:rsid w:val="00943C99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B7F5E"/>
    <w:rsid w:val="00AC4465"/>
    <w:rsid w:val="00AD4626"/>
    <w:rsid w:val="00AF47E6"/>
    <w:rsid w:val="00AF7B7B"/>
    <w:rsid w:val="00B254D0"/>
    <w:rsid w:val="00B27983"/>
    <w:rsid w:val="00B6673F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C1D74"/>
    <w:rsid w:val="00CD4039"/>
    <w:rsid w:val="00CE3662"/>
    <w:rsid w:val="00CE7D66"/>
    <w:rsid w:val="00D0185D"/>
    <w:rsid w:val="00D068E0"/>
    <w:rsid w:val="00D11457"/>
    <w:rsid w:val="00D129F7"/>
    <w:rsid w:val="00D14458"/>
    <w:rsid w:val="00D22A70"/>
    <w:rsid w:val="00D26FE4"/>
    <w:rsid w:val="00D808F0"/>
    <w:rsid w:val="00D841AD"/>
    <w:rsid w:val="00DB091A"/>
    <w:rsid w:val="00DB122E"/>
    <w:rsid w:val="00E01D31"/>
    <w:rsid w:val="00E02009"/>
    <w:rsid w:val="00E047B7"/>
    <w:rsid w:val="00E13BD1"/>
    <w:rsid w:val="00E14A70"/>
    <w:rsid w:val="00E307C8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40E0D"/>
    <w:rsid w:val="00F579FF"/>
    <w:rsid w:val="00F61E99"/>
    <w:rsid w:val="00F70FB3"/>
    <w:rsid w:val="00F7166A"/>
    <w:rsid w:val="00F72218"/>
    <w:rsid w:val="00F83BBB"/>
    <w:rsid w:val="00FA627C"/>
    <w:rsid w:val="00FA7C65"/>
    <w:rsid w:val="00FC0836"/>
    <w:rsid w:val="00FC11ED"/>
    <w:rsid w:val="00FD68B4"/>
    <w:rsid w:val="00FD7FA8"/>
    <w:rsid w:val="00FE0A2B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04BE80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ED361-0742-4BA2-82E7-174A51CD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6</Pages>
  <Words>694</Words>
  <Characters>4796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2016-05-13T16:28:00Z</dcterms:created>
  <dcterms:modified xsi:type="dcterms:W3CDTF">2016-05-20T01:10:00Z</dcterms:modified>
</cp:coreProperties>
</file>